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9A029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A029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EF4C04B" w14:textId="712AAF3C" w:rsidR="00F42C81" w:rsidRPr="009A0297" w:rsidRDefault="00FC6367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17. </w:t>
      </w:r>
      <w:bookmarkStart w:id="0" w:name="_GoBack"/>
      <w:bookmarkEnd w:id="0"/>
      <w:r w:rsidR="00F42C81" w:rsidRPr="009A0297">
        <w:rPr>
          <w:rFonts w:ascii="TH SarabunPSK" w:hAnsi="TH SarabunPSK" w:cs="TH SarabunPSK"/>
          <w:b/>
          <w:bCs/>
          <w:sz w:val="40"/>
          <w:szCs w:val="40"/>
        </w:rPr>
        <w:t>Clozapine 100 mg tablet</w:t>
      </w:r>
    </w:p>
    <w:p w14:paraId="2E81BAD7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E9896C" w14:textId="491D929C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Clozapine 100 mg </w:t>
      </w:r>
      <w:r w:rsidR="00DA4BAB">
        <w:rPr>
          <w:rFonts w:ascii="TH SarabunPSK" w:hAnsi="TH SarabunPSK" w:cs="TH SarabunPSK"/>
          <w:sz w:val="32"/>
          <w:szCs w:val="32"/>
        </w:rPr>
        <w:t>t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ablet </w:t>
      </w:r>
    </w:p>
    <w:p w14:paraId="3749BA5E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27F8297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0C1978D" w14:textId="7777777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Clozapine 100 mg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ต่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93A45CE" w14:textId="77777777" w:rsidR="00927755" w:rsidRPr="00CE77C5" w:rsidRDefault="00927755" w:rsidP="0092775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Pr="00CE77C5">
        <w:rPr>
          <w:rFonts w:ascii="TH SarabunPSK" w:hAnsi="TH SarabunPSK" w:cs="TH SarabunPSK"/>
          <w:sz w:val="32"/>
          <w:szCs w:val="32"/>
          <w:cs/>
        </w:rPr>
        <w:t>ป้องกันความชื้น</w:t>
      </w:r>
      <w:r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7B94D549" w14:textId="77777777" w:rsidR="00927755" w:rsidRDefault="00927755" w:rsidP="00927755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>ฉลาก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17C74F7A" w14:textId="1FC6A5B6" w:rsidR="00927755" w:rsidRDefault="00927755" w:rsidP="00927755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5649B6AB" w14:textId="77777777" w:rsidR="002B53C3" w:rsidRPr="00461356" w:rsidRDefault="002B53C3" w:rsidP="002B53C3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22CFF2C3" w14:textId="1EA90C4D" w:rsidR="002B53C3" w:rsidRPr="00CE77C5" w:rsidRDefault="002B53C3" w:rsidP="00927755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4B052F7A" w14:textId="7777777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E1E4C9B" w14:textId="16A00E5D" w:rsidR="007E7F27" w:rsidRPr="008A6C2C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 Clozapine tablet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37"/>
        <w:gridCol w:w="6050"/>
      </w:tblGrid>
      <w:tr w:rsidR="007E7F27" w:rsidRPr="00C105B8" w14:paraId="37E8EFB8" w14:textId="77777777" w:rsidTr="003340A6">
        <w:tc>
          <w:tcPr>
            <w:tcW w:w="668" w:type="dxa"/>
          </w:tcPr>
          <w:p w14:paraId="6B6DDE61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37" w:type="dxa"/>
          </w:tcPr>
          <w:p w14:paraId="70F91AC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50" w:type="dxa"/>
          </w:tcPr>
          <w:p w14:paraId="1F84777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791449CB" w14:textId="77777777" w:rsidTr="003340A6">
        <w:tc>
          <w:tcPr>
            <w:tcW w:w="668" w:type="dxa"/>
          </w:tcPr>
          <w:p w14:paraId="7E41429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37" w:type="dxa"/>
          </w:tcPr>
          <w:p w14:paraId="28A50934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50" w:type="dxa"/>
          </w:tcPr>
          <w:p w14:paraId="5E5EE216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5C816CB5" w14:textId="77777777" w:rsidTr="003340A6">
        <w:tc>
          <w:tcPr>
            <w:tcW w:w="668" w:type="dxa"/>
          </w:tcPr>
          <w:p w14:paraId="1A5FEED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37" w:type="dxa"/>
          </w:tcPr>
          <w:p w14:paraId="6D5AEFA5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50" w:type="dxa"/>
          </w:tcPr>
          <w:p w14:paraId="54A86D99" w14:textId="38560967" w:rsidR="007E7F27" w:rsidRPr="00C105B8" w:rsidRDefault="007E7F27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90 - 110 % L.A. of Clozapine</w:t>
            </w:r>
          </w:p>
        </w:tc>
      </w:tr>
      <w:tr w:rsidR="007E7F27" w:rsidRPr="00C105B8" w14:paraId="564C5341" w14:textId="77777777" w:rsidTr="003340A6">
        <w:tc>
          <w:tcPr>
            <w:tcW w:w="668" w:type="dxa"/>
          </w:tcPr>
          <w:p w14:paraId="6C344BB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37" w:type="dxa"/>
          </w:tcPr>
          <w:p w14:paraId="2D48D3B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6050" w:type="dxa"/>
          </w:tcPr>
          <w:p w14:paraId="5DEFDF09" w14:textId="434D8BB5" w:rsidR="007E7F27" w:rsidRPr="00C105B8" w:rsidRDefault="00DE3166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42390219" w14:textId="77777777" w:rsidTr="003340A6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4922CF89" w14:textId="77777777" w:rsidR="007E7F27" w:rsidRPr="00C105B8" w:rsidRDefault="007E7F27" w:rsidP="003340A6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37" w:type="dxa"/>
          </w:tcPr>
          <w:p w14:paraId="57809C53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050" w:type="dxa"/>
          </w:tcPr>
          <w:p w14:paraId="7BFA0905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5%(Q)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7E7F27" w:rsidRPr="00C105B8" w14:paraId="3A859B77" w14:textId="77777777" w:rsidTr="003340A6">
        <w:tc>
          <w:tcPr>
            <w:tcW w:w="668" w:type="dxa"/>
          </w:tcPr>
          <w:p w14:paraId="20124789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37" w:type="dxa"/>
          </w:tcPr>
          <w:p w14:paraId="784F0D10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Related Compound            </w:t>
            </w:r>
          </w:p>
        </w:tc>
        <w:tc>
          <w:tcPr>
            <w:tcW w:w="6050" w:type="dxa"/>
          </w:tcPr>
          <w:p w14:paraId="0BB504CB" w14:textId="77777777" w:rsidR="007E7F27" w:rsidRPr="00C105B8" w:rsidRDefault="007E7F27" w:rsidP="003340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  <w:r w:rsidRPr="00E0790B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ตามที่ระบุใน </w:t>
            </w:r>
            <w:r w:rsidRPr="00E0790B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</w:tbl>
    <w:p w14:paraId="32A9F527" w14:textId="77777777" w:rsidR="007E7F27" w:rsidRPr="008F430D" w:rsidRDefault="007E7F27" w:rsidP="007E7F27">
      <w:pPr>
        <w:spacing w:line="240" w:lineRule="auto"/>
      </w:pPr>
    </w:p>
    <w:p w14:paraId="3D2EB99A" w14:textId="77777777" w:rsidR="007E7F27" w:rsidRPr="008D28A4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 Clozapine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E7F27" w:rsidRPr="00C105B8" w14:paraId="360449CE" w14:textId="77777777" w:rsidTr="003340A6">
        <w:tc>
          <w:tcPr>
            <w:tcW w:w="668" w:type="dxa"/>
          </w:tcPr>
          <w:p w14:paraId="44931A05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5A59F9D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48D1DC7C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291406E5" w14:textId="77777777" w:rsidTr="003340A6">
        <w:tc>
          <w:tcPr>
            <w:tcW w:w="668" w:type="dxa"/>
          </w:tcPr>
          <w:p w14:paraId="5D90259F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E003108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6865EBCD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76A5D9AA" w14:textId="77777777" w:rsidTr="003340A6">
        <w:tc>
          <w:tcPr>
            <w:tcW w:w="668" w:type="dxa"/>
          </w:tcPr>
          <w:p w14:paraId="0059367E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798C353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12E1AC90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98.0 – 102.0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L.A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Clozapine</w:t>
            </w:r>
          </w:p>
        </w:tc>
      </w:tr>
      <w:tr w:rsidR="007E7F27" w:rsidRPr="00C105B8" w14:paraId="69B1E823" w14:textId="77777777" w:rsidTr="003340A6">
        <w:tc>
          <w:tcPr>
            <w:tcW w:w="668" w:type="dxa"/>
          </w:tcPr>
          <w:p w14:paraId="539C484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D8E30B3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42EF197F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</w:tc>
      </w:tr>
      <w:tr w:rsidR="007E7F27" w:rsidRPr="00C105B8" w14:paraId="5A45D73A" w14:textId="77777777" w:rsidTr="003340A6">
        <w:tc>
          <w:tcPr>
            <w:tcW w:w="668" w:type="dxa"/>
          </w:tcPr>
          <w:p w14:paraId="69238019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11F622D1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2AA25656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C</w:t>
            </w:r>
          </w:p>
          <w:p w14:paraId="30D6F3BD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D</w:t>
            </w:r>
          </w:p>
          <w:p w14:paraId="415172FA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A</w:t>
            </w:r>
          </w:p>
          <w:p w14:paraId="6CB4A813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B</w:t>
            </w:r>
          </w:p>
          <w:p w14:paraId="69A0D723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Individual unspecified impurity</w:t>
            </w:r>
          </w:p>
          <w:p w14:paraId="5A6A4BD4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Total impurities</w:t>
            </w:r>
          </w:p>
        </w:tc>
        <w:tc>
          <w:tcPr>
            <w:tcW w:w="5103" w:type="dxa"/>
          </w:tcPr>
          <w:p w14:paraId="3AEBF65B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956E1F2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  <w:p w14:paraId="6526AF11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18171B2F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  <w:p w14:paraId="497AA527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011EA329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0F661525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NMT 0.6%</w:t>
            </w:r>
          </w:p>
        </w:tc>
      </w:tr>
      <w:tr w:rsidR="007E7F27" w:rsidRPr="00C105B8" w14:paraId="6D94F600" w14:textId="77777777" w:rsidTr="003340A6">
        <w:tc>
          <w:tcPr>
            <w:tcW w:w="668" w:type="dxa"/>
          </w:tcPr>
          <w:p w14:paraId="445EA68C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3584" w:type="dxa"/>
          </w:tcPr>
          <w:p w14:paraId="7E281C2D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63CDE9F3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0.5% </w:t>
            </w:r>
          </w:p>
        </w:tc>
      </w:tr>
    </w:tbl>
    <w:p w14:paraId="35AF1E47" w14:textId="02FB4F4F" w:rsidR="00FD3262" w:rsidRPr="008A6C2C" w:rsidRDefault="00FD3262" w:rsidP="00755A7C">
      <w:pPr>
        <w:pStyle w:val="Default"/>
        <w:rPr>
          <w:sz w:val="32"/>
          <w:szCs w:val="32"/>
        </w:rPr>
      </w:pPr>
    </w:p>
    <w:sectPr w:rsidR="00FD3262" w:rsidRPr="008A6C2C" w:rsidSect="007A4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22717C"/>
    <w:rsid w:val="002B53C3"/>
    <w:rsid w:val="002E733E"/>
    <w:rsid w:val="004009FA"/>
    <w:rsid w:val="0041246E"/>
    <w:rsid w:val="00426F63"/>
    <w:rsid w:val="00451161"/>
    <w:rsid w:val="00582760"/>
    <w:rsid w:val="005926C1"/>
    <w:rsid w:val="005944D3"/>
    <w:rsid w:val="00621322"/>
    <w:rsid w:val="006365DE"/>
    <w:rsid w:val="006C56DC"/>
    <w:rsid w:val="006D2B4F"/>
    <w:rsid w:val="00755A7C"/>
    <w:rsid w:val="00767D76"/>
    <w:rsid w:val="007837F1"/>
    <w:rsid w:val="007A4A49"/>
    <w:rsid w:val="007C35AF"/>
    <w:rsid w:val="007E7F27"/>
    <w:rsid w:val="00827D6E"/>
    <w:rsid w:val="008510AC"/>
    <w:rsid w:val="00874545"/>
    <w:rsid w:val="00927755"/>
    <w:rsid w:val="009329FD"/>
    <w:rsid w:val="009A0297"/>
    <w:rsid w:val="00A50FAA"/>
    <w:rsid w:val="00A75AEE"/>
    <w:rsid w:val="00A9319D"/>
    <w:rsid w:val="00A93A1B"/>
    <w:rsid w:val="00AD6943"/>
    <w:rsid w:val="00B27E35"/>
    <w:rsid w:val="00B82F06"/>
    <w:rsid w:val="00C00DAF"/>
    <w:rsid w:val="00C67D68"/>
    <w:rsid w:val="00CB0926"/>
    <w:rsid w:val="00CE77C5"/>
    <w:rsid w:val="00CF3BBD"/>
    <w:rsid w:val="00DA4BAB"/>
    <w:rsid w:val="00DE0ADA"/>
    <w:rsid w:val="00DE3166"/>
    <w:rsid w:val="00E772EB"/>
    <w:rsid w:val="00EB0ABB"/>
    <w:rsid w:val="00EC3C8D"/>
    <w:rsid w:val="00F42C81"/>
    <w:rsid w:val="00F87BE3"/>
    <w:rsid w:val="00FA0439"/>
    <w:rsid w:val="00FC6367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26</cp:revision>
  <dcterms:created xsi:type="dcterms:W3CDTF">2016-03-23T02:32:00Z</dcterms:created>
  <dcterms:modified xsi:type="dcterms:W3CDTF">2021-01-05T15:13:00Z</dcterms:modified>
</cp:coreProperties>
</file>